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Heading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Heading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Heading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Heading1"/>
        <w:rPr>
          <w:sz w:val="32"/>
          <w:szCs w:val="32"/>
        </w:rPr>
      </w:pPr>
    </w:p>
    <w:p w:rsidR="00843CA1" w:rsidRPr="00843CA1" w:rsidRDefault="00843CA1" w:rsidP="00843CA1">
      <w:pPr>
        <w:pStyle w:val="Heading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233FA9">
        <w:rPr>
          <w:b/>
          <w:sz w:val="22"/>
          <w:szCs w:val="22"/>
          <w:lang w:val="hr-HR"/>
        </w:rPr>
        <w:t>GRADA CRIKVENICE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80DE5">
        <w:rPr>
          <w:b/>
          <w:sz w:val="22"/>
          <w:szCs w:val="22"/>
          <w:lang w:val="hr-HR"/>
        </w:rPr>
        <w:t>U 201</w:t>
      </w:r>
      <w:r w:rsidR="000D1B7E">
        <w:rPr>
          <w:b/>
          <w:sz w:val="22"/>
          <w:szCs w:val="22"/>
          <w:lang w:val="hr-HR"/>
        </w:rPr>
        <w:t>8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>
              <w:rPr>
                <w:b/>
                <w:sz w:val="22"/>
                <w:szCs w:val="22"/>
                <w:lang w:val="hr-HR"/>
              </w:rPr>
              <w:t xml:space="preserve"> Grada Crikvenice</w:t>
            </w:r>
            <w:r w:rsidR="00B942CA">
              <w:rPr>
                <w:b/>
                <w:sz w:val="22"/>
                <w:szCs w:val="22"/>
                <w:lang w:val="hr-HR"/>
              </w:rPr>
              <w:t>, Ugovor Klasa: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Turistička zajednica Grada Crikvenice: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PGŽ: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:rsidR="00DE796C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</w:p>
    <w:p w:rsidR="00A53D5B" w:rsidRDefault="00366BA2" w:rsidP="00233FA9">
      <w:pPr>
        <w:ind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prilog izvješću o manifestacije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>zaokružiti ili nadopisati</w:t>
            </w: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Pr="00617F7F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43CA1" w:rsidRDefault="00843CA1" w:rsidP="00BA7BC5">
      <w:pPr>
        <w:jc w:val="center"/>
      </w:pPr>
    </w:p>
    <w:p w:rsidR="00843CA1" w:rsidRPr="00617F7F" w:rsidRDefault="00843CA1" w:rsidP="00843CA1">
      <w:pPr>
        <w:jc w:val="both"/>
        <w:rPr>
          <w:b/>
          <w:sz w:val="22"/>
          <w:szCs w:val="22"/>
          <w:lang w:val="hr-HR"/>
        </w:rPr>
      </w:pPr>
    </w:p>
    <w:p w:rsidR="00843CA1" w:rsidRDefault="00843CA1" w:rsidP="00843CA1">
      <w:pPr>
        <w:jc w:val="both"/>
        <w:rPr>
          <w:b/>
          <w:sz w:val="22"/>
          <w:szCs w:val="22"/>
          <w:lang w:val="hr-HR"/>
        </w:rPr>
      </w:pPr>
    </w:p>
    <w:p w:rsidR="009712F1" w:rsidRPr="00617F7F" w:rsidRDefault="009712F1" w:rsidP="00843CA1">
      <w:pPr>
        <w:jc w:val="both"/>
        <w:rPr>
          <w:b/>
          <w:sz w:val="22"/>
          <w:szCs w:val="22"/>
          <w:lang w:val="hr-HR"/>
        </w:rPr>
      </w:pPr>
    </w:p>
    <w:p w:rsidR="00843CA1" w:rsidRPr="00B76DE2" w:rsidRDefault="00843CA1" w:rsidP="00843CA1">
      <w:pPr>
        <w:jc w:val="both"/>
        <w:rPr>
          <w:b/>
          <w:sz w:val="22"/>
          <w:szCs w:val="22"/>
          <w:lang w:val="hr-HR"/>
        </w:rPr>
      </w:pPr>
    </w:p>
    <w:sectPr w:rsidR="00843CA1" w:rsidRPr="00B76DE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A99" w:rsidRDefault="00BF2A99">
      <w:r>
        <w:separator/>
      </w:r>
    </w:p>
  </w:endnote>
  <w:endnote w:type="continuationSeparator" w:id="0">
    <w:p w:rsidR="00BF2A99" w:rsidRDefault="00BF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A99" w:rsidRDefault="00BF2A99">
      <w:r>
        <w:separator/>
      </w:r>
    </w:p>
  </w:footnote>
  <w:footnote w:type="continuationSeparator" w:id="0">
    <w:p w:rsidR="00BF2A99" w:rsidRDefault="00BF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D3"/>
    <w:rsid w:val="00015E5D"/>
    <w:rsid w:val="00023DE2"/>
    <w:rsid w:val="0005225F"/>
    <w:rsid w:val="000D1B7E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748B4"/>
    <w:rsid w:val="005E6320"/>
    <w:rsid w:val="00617F7F"/>
    <w:rsid w:val="006248D2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921DD"/>
    <w:rsid w:val="00992B4D"/>
    <w:rsid w:val="00A11D70"/>
    <w:rsid w:val="00A1707F"/>
    <w:rsid w:val="00A362B3"/>
    <w:rsid w:val="00A36D6D"/>
    <w:rsid w:val="00A415EE"/>
    <w:rsid w:val="00A53D5B"/>
    <w:rsid w:val="00AE332A"/>
    <w:rsid w:val="00B31B04"/>
    <w:rsid w:val="00B51246"/>
    <w:rsid w:val="00B76DE2"/>
    <w:rsid w:val="00B942CA"/>
    <w:rsid w:val="00B94FBC"/>
    <w:rsid w:val="00BA7BC5"/>
    <w:rsid w:val="00BF2A99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3F3E1"/>
  <w15:docId w15:val="{5E202482-67C4-4979-8DAA-A362F02D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CB4AA-BC21-4229-9C00-99C70675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</vt:lpstr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Jasminka Citković</cp:lastModifiedBy>
  <cp:revision>3</cp:revision>
  <cp:lastPrinted>2015-02-20T11:20:00Z</cp:lastPrinted>
  <dcterms:created xsi:type="dcterms:W3CDTF">2017-11-30T20:25:00Z</dcterms:created>
  <dcterms:modified xsi:type="dcterms:W3CDTF">2017-11-30T20:25:00Z</dcterms:modified>
</cp:coreProperties>
</file>